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B2" w:rsidRPr="000565EF" w:rsidRDefault="002960B2" w:rsidP="002960B2">
      <w:pPr>
        <w:rPr>
          <w:rFonts w:ascii="Times New Roman" w:hAnsi="Times New Roman" w:cs="Times New Roman"/>
          <w:sz w:val="28"/>
          <w:szCs w:val="28"/>
        </w:rPr>
      </w:pPr>
      <w:r w:rsidRPr="000565EF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«Патриот»</w:t>
      </w:r>
      <w:r>
        <w:rPr>
          <w:rFonts w:ascii="Times New Roman" w:hAnsi="Times New Roman" w:cs="Times New Roman"/>
          <w:sz w:val="28"/>
          <w:szCs w:val="28"/>
        </w:rPr>
        <w:t xml:space="preserve"> 2 год обучения</w:t>
      </w:r>
    </w:p>
    <w:p w:rsidR="002960B2" w:rsidRPr="000565EF" w:rsidRDefault="002960B2" w:rsidP="002960B2">
      <w:pPr>
        <w:rPr>
          <w:rFonts w:ascii="Times New Roman" w:hAnsi="Times New Roman" w:cs="Times New Roman"/>
          <w:sz w:val="28"/>
          <w:szCs w:val="28"/>
        </w:rPr>
      </w:pPr>
      <w:r w:rsidRPr="000565EF">
        <w:rPr>
          <w:rFonts w:ascii="Times New Roman" w:hAnsi="Times New Roman" w:cs="Times New Roman"/>
          <w:sz w:val="28"/>
          <w:szCs w:val="28"/>
        </w:rPr>
        <w:t>на период с 11.10 по 1</w:t>
      </w:r>
      <w:r w:rsidR="002D3AF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0565EF">
        <w:rPr>
          <w:rFonts w:ascii="Times New Roman" w:hAnsi="Times New Roman" w:cs="Times New Roman"/>
          <w:sz w:val="28"/>
          <w:szCs w:val="28"/>
        </w:rPr>
        <w:t>.10.2021 года</w:t>
      </w:r>
    </w:p>
    <w:p w:rsidR="002960B2" w:rsidRPr="000565EF" w:rsidRDefault="002960B2" w:rsidP="002960B2">
      <w:pPr>
        <w:rPr>
          <w:rFonts w:ascii="Times New Roman" w:hAnsi="Times New Roman" w:cs="Times New Roman"/>
          <w:sz w:val="28"/>
          <w:szCs w:val="28"/>
        </w:rPr>
      </w:pPr>
    </w:p>
    <w:p w:rsidR="002960B2" w:rsidRDefault="002960B2" w:rsidP="002960B2">
      <w:pPr>
        <w:rPr>
          <w:rFonts w:ascii="Times New Roman" w:hAnsi="Times New Roman" w:cs="Times New Roman"/>
          <w:sz w:val="28"/>
          <w:szCs w:val="28"/>
        </w:rPr>
      </w:pPr>
    </w:p>
    <w:p w:rsidR="002960B2" w:rsidRDefault="002960B2" w:rsidP="002960B2">
      <w:pPr>
        <w:rPr>
          <w:rFonts w:ascii="Times New Roman" w:hAnsi="Times New Roman" w:cs="Times New Roman"/>
          <w:sz w:val="28"/>
          <w:szCs w:val="28"/>
        </w:rPr>
      </w:pPr>
    </w:p>
    <w:p w:rsidR="00D43970" w:rsidRDefault="00D43970" w:rsidP="002960B2">
      <w:pPr>
        <w:rPr>
          <w:rFonts w:ascii="Times New Roman" w:hAnsi="Times New Roman" w:cs="Times New Roman"/>
          <w:sz w:val="28"/>
          <w:szCs w:val="28"/>
        </w:rPr>
      </w:pPr>
    </w:p>
    <w:p w:rsidR="00D43970" w:rsidRPr="000565EF" w:rsidRDefault="00D43970" w:rsidP="002960B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806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6463"/>
      </w:tblGrid>
      <w:tr w:rsidR="002960B2" w:rsidRPr="000565EF" w:rsidTr="002960B2">
        <w:trPr>
          <w:trHeight w:val="318"/>
        </w:trPr>
        <w:tc>
          <w:tcPr>
            <w:tcW w:w="2306" w:type="dxa"/>
          </w:tcPr>
          <w:p w:rsidR="002960B2" w:rsidRPr="000565EF" w:rsidRDefault="002960B2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63" w:type="dxa"/>
          </w:tcPr>
          <w:p w:rsidR="002960B2" w:rsidRPr="000565EF" w:rsidRDefault="002960B2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2960B2" w:rsidRPr="000565EF" w:rsidTr="002960B2">
        <w:trPr>
          <w:trHeight w:val="1595"/>
        </w:trPr>
        <w:tc>
          <w:tcPr>
            <w:tcW w:w="2306" w:type="dxa"/>
          </w:tcPr>
          <w:p w:rsidR="002960B2" w:rsidRPr="000565EF" w:rsidRDefault="002960B2" w:rsidP="0029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названия улиц </w:t>
            </w:r>
            <w:r w:rsidRPr="000565EF">
              <w:rPr>
                <w:rFonts w:ascii="Times New Roman" w:hAnsi="Times New Roman" w:cs="Times New Roman"/>
                <w:sz w:val="28"/>
              </w:rPr>
              <w:t xml:space="preserve">Таганрога. </w:t>
            </w:r>
          </w:p>
        </w:tc>
        <w:tc>
          <w:tcPr>
            <w:tcW w:w="6463" w:type="dxa"/>
          </w:tcPr>
          <w:p w:rsidR="007205C8" w:rsidRDefault="002960B2" w:rsidP="002960B2"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="007205C8">
              <w:t xml:space="preserve"> </w:t>
            </w:r>
            <w:r w:rsidR="007205C8" w:rsidRPr="007205C8">
              <w:t>http://ru.wikipedia.org/wiki/Таганрог</w:t>
            </w:r>
          </w:p>
          <w:p w:rsidR="002960B2" w:rsidRDefault="002960B2" w:rsidP="0029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Разгадать 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0B2" w:rsidRPr="000565EF" w:rsidRDefault="002960B2" w:rsidP="0072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прислать в сообщения группы «МЦПВ «Патриот» ВК.</w:t>
            </w:r>
            <w:r>
              <w:t xml:space="preserve"> </w:t>
            </w:r>
          </w:p>
        </w:tc>
      </w:tr>
      <w:tr w:rsidR="002960B2" w:rsidRPr="000565EF" w:rsidTr="002960B2">
        <w:trPr>
          <w:trHeight w:val="370"/>
        </w:trPr>
        <w:tc>
          <w:tcPr>
            <w:tcW w:w="2306" w:type="dxa"/>
          </w:tcPr>
          <w:p w:rsidR="002960B2" w:rsidRPr="000565EF" w:rsidRDefault="002960B2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Славянская письменность. Поэтический марафон</w:t>
            </w:r>
            <w:r w:rsidRPr="000565E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6463" w:type="dxa"/>
          </w:tcPr>
          <w:p w:rsidR="007205C8" w:rsidRDefault="002960B2" w:rsidP="0029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EF">
              <w:rPr>
                <w:rFonts w:ascii="Times New Roman" w:hAnsi="Times New Roman" w:cs="Times New Roman"/>
                <w:sz w:val="28"/>
                <w:szCs w:val="28"/>
              </w:rPr>
              <w:t>Ознакомиться с 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своё любимое стихотворение о родине и выложить в ВК</w:t>
            </w:r>
          </w:p>
          <w:p w:rsidR="002960B2" w:rsidRDefault="007205C8" w:rsidP="0029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62EE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https://vk.com/topic-58571621_48353629</w:t>
              </w:r>
            </w:hyperlink>
          </w:p>
          <w:p w:rsidR="007205C8" w:rsidRPr="000565EF" w:rsidRDefault="007205C8" w:rsidP="00296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F0F" w:rsidRDefault="00EE4F0F"/>
    <w:sectPr w:rsidR="00EE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B2"/>
    <w:rsid w:val="001D34CD"/>
    <w:rsid w:val="002960B2"/>
    <w:rsid w:val="002D3AF1"/>
    <w:rsid w:val="004C1EB8"/>
    <w:rsid w:val="007205C8"/>
    <w:rsid w:val="00D43970"/>
    <w:rsid w:val="00E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5804-3AA7-4A4D-8F66-A71F3CDD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0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58571621_48353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2021-10-08T10:42:00Z</cp:lastPrinted>
  <dcterms:created xsi:type="dcterms:W3CDTF">2021-10-08T09:52:00Z</dcterms:created>
  <dcterms:modified xsi:type="dcterms:W3CDTF">2021-10-08T11:37:00Z</dcterms:modified>
</cp:coreProperties>
</file>